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2D78A90B" w14:textId="77777777">
      <w:pPr>
        <w:pStyle w:val="NormalWeb"/>
      </w:pPr>
      <w:r>
        <w:rPr>
          <w:noProof/>
        </w:rPr>
        <w:drawing>
          <wp:inline distT="0" distB="0" distL="0" distR="0" wp14:anchorId="631DD23D" wp14:editId="0A176A2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08F9D5B4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17D9FE23" w14:paraId="48009AE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17D9FE23" w:rsidP="17D9FE23" w:rsidRDefault="17D9FE23" w14:paraId="1151A5A7" w14:textId="269A22A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17D9FE23" w:rsidR="17D9FE2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17D9FE23" w:rsidR="17D9FE2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17D9FE23" w:rsidP="17D9FE23" w:rsidRDefault="17D9FE23" w14:paraId="0251D759" w14:textId="1A39A34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7D9FE23" w:rsidR="17D9FE2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26/06/2023         </w:t>
            </w:r>
          </w:p>
        </w:tc>
      </w:tr>
      <w:tr w:rsidR="00000000" w:rsidTr="17D9FE23" w14:paraId="6642F22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17D9FE23" w:rsidP="17D9FE23" w:rsidRDefault="17D9FE23" w14:paraId="0F431994" w14:textId="226DE57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17D9FE23" w:rsidR="17D9FE2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 - página: </w:t>
            </w:r>
            <w:r>
              <w:br/>
            </w:r>
            <w:r w:rsidRPr="17D9FE23" w:rsidR="17D9FE2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17D9FE23" w:rsidP="17D9FE23" w:rsidRDefault="17D9FE23" w14:paraId="573E2016" w14:textId="18EAA7B1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7D9FE23" w:rsidR="17D9FE2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119</w:t>
            </w:r>
          </w:p>
        </w:tc>
      </w:tr>
    </w:tbl>
    <w:p w:rsidR="00000000" w:rsidRDefault="00000000" w14:paraId="315061DD" w14:textId="77777777">
      <w:pPr>
        <w:pStyle w:val="NormalWeb"/>
      </w:pPr>
      <w:r>
        <w:rPr>
          <w:rStyle w:val="Forte"/>
        </w:rPr>
        <w:t>ESCOLA TÉCNICA ESTADUAL ENGENHEIRO AGRÔNOMO NARCISO DE MEDEIROS – IGUAPE</w:t>
      </w:r>
    </w:p>
    <w:p w:rsidR="00000000" w:rsidRDefault="00000000" w14:paraId="73C72EC1" w14:textId="77777777">
      <w:pPr>
        <w:pStyle w:val="NormalWeb"/>
      </w:pPr>
      <w:r>
        <w:rPr>
          <w:rStyle w:val="Forte"/>
        </w:rPr>
        <w:t>CONCURSO PÚBLICO PARA PROFESSOR DE ENSINO MÉDIO E TÉCNICO, EDITAL Nº 089/05/2022 – PROCESSO Nº CEETEPS–PRC–0</w:t>
      </w:r>
    </w:p>
    <w:p w:rsidR="00000000" w:rsidRDefault="00000000" w14:paraId="3B59894A" w14:textId="77777777">
      <w:pPr>
        <w:pStyle w:val="NormalWeb"/>
      </w:pPr>
      <w:r>
        <w:t> </w:t>
      </w:r>
    </w:p>
    <w:p w:rsidR="00000000" w:rsidRDefault="00000000" w14:paraId="74F4BA5D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6B9E83DC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3B357559" w14:textId="77777777">
      <w:pPr>
        <w:pStyle w:val="NormalWeb"/>
      </w:pPr>
      <w:r>
        <w:t> </w:t>
      </w:r>
    </w:p>
    <w:p w:rsidR="00000000" w:rsidRDefault="00000000" w14:paraId="0CE3BCDD" w14:textId="77777777">
      <w:pPr>
        <w:pStyle w:val="NormalWeb"/>
      </w:pPr>
      <w:r>
        <w:rPr>
          <w:rStyle w:val="Forte"/>
        </w:rPr>
        <w:t>EDITAL DE RESULTADO DA PROVA DE MÉTODOS PEDAGÓGICOS, PROVA DE TÍTULOS E CLASSIFICAÇÃO FINAL </w:t>
      </w:r>
    </w:p>
    <w:p w:rsidR="00000000" w:rsidRDefault="00000000" w14:paraId="17D1227C" w14:textId="77777777">
      <w:pPr>
        <w:pStyle w:val="NormalWeb"/>
      </w:pPr>
      <w:r>
        <w:t> </w:t>
      </w:r>
    </w:p>
    <w:p w:rsidR="00000000" w:rsidRDefault="007D593D" w14:paraId="4D24AB5D" w14:textId="0B95BC92">
      <w:pPr>
        <w:pStyle w:val="NormalWeb"/>
      </w:pPr>
      <w:r w:rsidRPr="007D593D">
        <w:t>A Comissão Especial de Concurso Público da Escola Técnica Estadual de Peruíbe, cujo(a) Diretor(a) foi designado(a) nos termos do Despacho nº 315/2022 - URH para responder pelo concurso público em tela</w:t>
      </w:r>
      <w:r>
        <w:t xml:space="preserve">, </w:t>
      </w:r>
      <w:r w:rsidR="00000000">
        <w:t>comunica aos candidatos abaixo relacionados o resultado da Prova de Métodos Pedagógicos, Prova de Títulos e a Classificação Final. </w:t>
      </w:r>
    </w:p>
    <w:p w:rsidR="00000000" w:rsidRDefault="00000000" w14:paraId="12CEF118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000000" w14:paraId="2803E52F" w14:textId="77777777">
      <w:pPr>
        <w:pStyle w:val="NormalWeb"/>
      </w:pPr>
      <w:r>
        <w:t> </w:t>
      </w:r>
    </w:p>
    <w:p w:rsidR="00000000" w:rsidRDefault="00000000" w14:paraId="387C1025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000000" w14:paraId="0A842DA4" w14:textId="77777777">
      <w:pPr>
        <w:pStyle w:val="NormalWeb"/>
      </w:pPr>
      <w:r>
        <w:t xml:space="preserve">Instalação e Manutenção de </w:t>
      </w:r>
      <w:proofErr w:type="gramStart"/>
      <w:r>
        <w:t>Computadores(</w:t>
      </w:r>
      <w:proofErr w:type="gramEnd"/>
      <w:r>
        <w:t>INFORMÁTICA INTEGRADO AO ENSINO MÉDIO (MTEC – PROGRAMA NOVOTEC INTEGRADO))</w:t>
      </w:r>
    </w:p>
    <w:p w:rsidR="00000000" w:rsidRDefault="00000000" w14:paraId="0BD7AA06" w14:textId="77777777">
      <w:pPr>
        <w:pStyle w:val="NormalWeb"/>
      </w:pPr>
      <w:r>
        <w:t> </w:t>
      </w:r>
    </w:p>
    <w:p w:rsidR="00000000" w:rsidRDefault="00000000" w14:paraId="6BA2598E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000000" w14:paraId="4E529153" w14:textId="77777777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Nota Final / Classificação Final </w:t>
      </w:r>
    </w:p>
    <w:p w:rsidR="00000000" w:rsidRDefault="00000000" w14:paraId="509DF6FE" w14:textId="77777777">
      <w:pPr>
        <w:pStyle w:val="NormalWeb"/>
      </w:pPr>
      <w:r>
        <w:t> </w:t>
      </w:r>
    </w:p>
    <w:p w:rsidR="00000000" w:rsidRDefault="00000000" w14:paraId="57193FF2" w14:textId="77777777">
      <w:pPr>
        <w:pStyle w:val="NormalWeb"/>
      </w:pPr>
      <w:r>
        <w:rPr>
          <w:b/>
          <w:bCs/>
        </w:rPr>
        <w:t>GRADUADOS</w:t>
      </w:r>
      <w:r>
        <w:br/>
      </w:r>
      <w:r>
        <w:t>6 / THIAGO COSTA GARCIA SZOZDA / 414614781 / 04348549990 / 92,00 / 95,00 / 0 / 93,50 / 1º</w:t>
      </w:r>
      <w:r>
        <w:br/>
      </w:r>
      <w:r>
        <w:t>9 / THISSIANY BEATRIZ ALMEIDA / 481388965 / 41844582892 / 84,00 / 62,00 / 10,00 / 83,00 / 2º</w:t>
      </w:r>
      <w:r>
        <w:br/>
      </w:r>
      <w:r>
        <w:t>3 / WAGNER RAMOS TOTH / 299269012 / 29098509860 / 52,00 / 79,70 / 5,00 / 70,85 / 3º</w:t>
      </w:r>
    </w:p>
    <w:p w:rsidR="00D0187A" w:rsidP="00A121CD" w:rsidRDefault="00000000" w14:paraId="1DE4870D" w14:textId="7B7898D0">
      <w:pPr>
        <w:pStyle w:val="NormalWeb"/>
      </w:pPr>
      <w:r>
        <w:t> </w:t>
      </w:r>
    </w:p>
    <w:sectPr w:rsidR="00D0187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93D"/>
    <w:rsid w:val="00000000"/>
    <w:rsid w:val="007D593D"/>
    <w:rsid w:val="00A121CD"/>
    <w:rsid w:val="00D0187A"/>
    <w:rsid w:val="17D9F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0B305"/>
  <w15:chartTrackingRefBased/>
  <w15:docId w15:val="{9C0F4B85-768B-42B1-ADA5-C89F6D634E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Giovanni Filippo dos Santos</lastModifiedBy>
  <revision>4</revision>
  <dcterms:created xsi:type="dcterms:W3CDTF">2023-06-23T13:56:00.0000000Z</dcterms:created>
  <dcterms:modified xsi:type="dcterms:W3CDTF">2023-06-26T10:27:57.6773210Z</dcterms:modified>
</coreProperties>
</file>